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611E35" w:rsidRPr="00FF46DC" w:rsidRDefault="00611E35" w:rsidP="00611E35">
      <w:pPr>
        <w:jc w:val="center"/>
        <w:rPr>
          <w:b/>
          <w:sz w:val="22"/>
          <w:szCs w:val="22"/>
          <w:u w:val="single"/>
        </w:rPr>
      </w:pPr>
      <w:r w:rsidRPr="00FB1B79">
        <w:rPr>
          <w:b/>
          <w:i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-689" y="0"/>
                <wp:lineTo x="-689" y="21149"/>
                <wp:lineTo x="21370" y="21149"/>
                <wp:lineTo x="21370" y="0"/>
                <wp:lineTo x="-689" y="0"/>
              </wp:wrapPolygon>
            </wp:wrapTight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i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845185" cy="506730"/>
            <wp:effectExtent l="19050" t="0" r="0" b="0"/>
            <wp:wrapTight wrapText="bothSides">
              <wp:wrapPolygon edited="0">
                <wp:start x="-487" y="0"/>
                <wp:lineTo x="-487" y="21113"/>
                <wp:lineTo x="21421" y="21113"/>
                <wp:lineTo x="21421" y="0"/>
                <wp:lineTo x="-487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u w:val="single"/>
        </w:rPr>
        <w:t>GREENWOOD PUBLIC SCHOOL, ADITYAPURAM</w:t>
      </w:r>
    </w:p>
    <w:p w:rsidR="00611E35" w:rsidRPr="00FF46DC" w:rsidRDefault="00611E35" w:rsidP="00611E35">
      <w:pPr>
        <w:jc w:val="center"/>
        <w:rPr>
          <w:b/>
          <w:sz w:val="22"/>
          <w:szCs w:val="22"/>
          <w:u w:val="single"/>
        </w:rPr>
      </w:pPr>
      <w:r w:rsidRPr="00BB36A4">
        <w:rPr>
          <w:b/>
          <w:bCs/>
          <w:u w:val="single"/>
        </w:rPr>
        <w:t>OUR VISION 2020- HOLISTICALLY</w:t>
      </w:r>
      <w:r>
        <w:rPr>
          <w:b/>
          <w:bCs/>
          <w:u w:val="single"/>
        </w:rPr>
        <w:t xml:space="preserve"> DEVELOPED</w:t>
      </w:r>
      <w:r w:rsidRPr="00BB36A4">
        <w:rPr>
          <w:b/>
          <w:bCs/>
          <w:u w:val="single"/>
        </w:rPr>
        <w:t xml:space="preserve"> STUDENTS WITH NO GENDER DISCRIMINATION AND DELIGHTED STAKEHOLDERS</w:t>
      </w:r>
    </w:p>
    <w:p w:rsidR="00611E35" w:rsidRPr="00FB1B79" w:rsidRDefault="00611E35" w:rsidP="00611E35">
      <w:pPr>
        <w:jc w:val="center"/>
        <w:rPr>
          <w:b/>
          <w:u w:val="single"/>
        </w:rPr>
      </w:pPr>
      <w:r w:rsidRPr="00FB1B79">
        <w:rPr>
          <w:b/>
          <w:u w:val="single"/>
        </w:rPr>
        <w:t xml:space="preserve">DATESHEET FOR </w:t>
      </w:r>
      <w:r w:rsidR="007324B1">
        <w:rPr>
          <w:b/>
          <w:sz w:val="22"/>
          <w:szCs w:val="22"/>
          <w:u w:val="single"/>
        </w:rPr>
        <w:t>SECOND PERIODICAL ASSESSMENT-</w:t>
      </w:r>
      <w:r w:rsidR="00E724DE">
        <w:rPr>
          <w:b/>
          <w:u w:val="single"/>
        </w:rPr>
        <w:t xml:space="preserve"> (201</w:t>
      </w:r>
      <w:r w:rsidR="00FD25AF">
        <w:rPr>
          <w:b/>
          <w:u w:val="single"/>
        </w:rPr>
        <w:t>9</w:t>
      </w:r>
      <w:r w:rsidR="00E724DE">
        <w:rPr>
          <w:b/>
          <w:u w:val="single"/>
        </w:rPr>
        <w:t>-</w:t>
      </w:r>
      <w:r w:rsidR="00FD25AF">
        <w:rPr>
          <w:b/>
          <w:u w:val="single"/>
        </w:rPr>
        <w:t>20</w:t>
      </w:r>
      <w:r w:rsidRPr="00FB1B79">
        <w:rPr>
          <w:b/>
          <w:u w:val="single"/>
        </w:rPr>
        <w:t xml:space="preserve">) </w:t>
      </w:r>
    </w:p>
    <w:p w:rsidR="00611E35" w:rsidRDefault="00611E35" w:rsidP="00611E35">
      <w:pPr>
        <w:jc w:val="center"/>
        <w:rPr>
          <w:b/>
          <w:sz w:val="22"/>
          <w:szCs w:val="22"/>
          <w:u w:val="single"/>
        </w:rPr>
      </w:pPr>
      <w:r w:rsidRPr="00FB1B79">
        <w:rPr>
          <w:b/>
          <w:u w:val="single"/>
        </w:rPr>
        <w:t>CLASS I-V</w:t>
      </w:r>
    </w:p>
    <w:p w:rsidR="00611E35" w:rsidRPr="00FB1B79" w:rsidRDefault="00611E35" w:rsidP="00611E35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800"/>
        <w:gridCol w:w="1773"/>
        <w:gridCol w:w="1773"/>
        <w:gridCol w:w="1773"/>
        <w:gridCol w:w="1773"/>
        <w:gridCol w:w="1773"/>
      </w:tblGrid>
      <w:tr w:rsidR="00611E35" w:rsidRPr="00FF46DC" w:rsidTr="00A30F2F">
        <w:trPr>
          <w:trHeight w:val="296"/>
        </w:trPr>
        <w:tc>
          <w:tcPr>
            <w:tcW w:w="1800" w:type="dxa"/>
          </w:tcPr>
          <w:p w:rsidR="00611E35" w:rsidRPr="00106059" w:rsidRDefault="00611E35" w:rsidP="00A30F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73" w:type="dxa"/>
          </w:tcPr>
          <w:p w:rsidR="00611E35" w:rsidRPr="00106059" w:rsidRDefault="00611E35" w:rsidP="00A30F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3" w:type="dxa"/>
          </w:tcPr>
          <w:p w:rsidR="00611E35" w:rsidRPr="00106059" w:rsidRDefault="00611E35" w:rsidP="00A30F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73" w:type="dxa"/>
          </w:tcPr>
          <w:p w:rsidR="00611E35" w:rsidRPr="00106059" w:rsidRDefault="00611E35" w:rsidP="00A30F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773" w:type="dxa"/>
          </w:tcPr>
          <w:p w:rsidR="00611E35" w:rsidRPr="00106059" w:rsidRDefault="00611E35" w:rsidP="00A30F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73" w:type="dxa"/>
          </w:tcPr>
          <w:p w:rsidR="00611E35" w:rsidRPr="00106059" w:rsidRDefault="00611E35" w:rsidP="00A30F2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611E35" w:rsidRPr="00FF46DC" w:rsidTr="00A30F2F">
        <w:tc>
          <w:tcPr>
            <w:tcW w:w="1800" w:type="dxa"/>
          </w:tcPr>
          <w:p w:rsidR="00611E35" w:rsidRPr="00106059" w:rsidRDefault="00CF02E9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D25A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.12.201</w:t>
            </w:r>
            <w:r w:rsidR="00FD25AF">
              <w:rPr>
                <w:b/>
                <w:bCs/>
                <w:sz w:val="20"/>
                <w:szCs w:val="20"/>
              </w:rPr>
              <w:t>9</w:t>
            </w:r>
          </w:p>
          <w:p w:rsidR="00611E35" w:rsidRPr="00106059" w:rsidRDefault="00611E35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11E35" w:rsidRDefault="00611E35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  <w:r w:rsidRPr="00106059">
              <w:rPr>
                <w:b/>
                <w:bCs/>
                <w:sz w:val="20"/>
                <w:szCs w:val="20"/>
              </w:rPr>
              <w:t>Theory</w:t>
            </w:r>
          </w:p>
          <w:p w:rsidR="002C707B" w:rsidRPr="00106059" w:rsidRDefault="002C707B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773" w:type="dxa"/>
          </w:tcPr>
          <w:p w:rsidR="00611E35" w:rsidRDefault="003B07E6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  <w:r w:rsidRPr="00106059">
              <w:rPr>
                <w:b/>
                <w:bCs/>
                <w:sz w:val="20"/>
                <w:szCs w:val="20"/>
              </w:rPr>
              <w:t>Theory</w:t>
            </w:r>
          </w:p>
          <w:p w:rsidR="002C707B" w:rsidRPr="00106059" w:rsidRDefault="002C707B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773" w:type="dxa"/>
          </w:tcPr>
          <w:p w:rsidR="00611E35" w:rsidRDefault="003B07E6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  <w:r w:rsidRPr="00106059">
              <w:rPr>
                <w:b/>
                <w:bCs/>
                <w:sz w:val="20"/>
                <w:szCs w:val="20"/>
              </w:rPr>
              <w:t>Theory</w:t>
            </w:r>
          </w:p>
          <w:p w:rsidR="002C707B" w:rsidRPr="00106059" w:rsidRDefault="002C707B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773" w:type="dxa"/>
          </w:tcPr>
          <w:p w:rsidR="00611E35" w:rsidRDefault="003B07E6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  <w:r w:rsidRPr="00106059">
              <w:rPr>
                <w:b/>
                <w:bCs/>
                <w:sz w:val="20"/>
                <w:szCs w:val="20"/>
              </w:rPr>
              <w:t>Theory</w:t>
            </w:r>
          </w:p>
          <w:p w:rsidR="00682DEC" w:rsidRPr="00106059" w:rsidRDefault="00682DEC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773" w:type="dxa"/>
          </w:tcPr>
          <w:p w:rsidR="00611E35" w:rsidRDefault="003B07E6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  <w:r w:rsidRPr="00106059">
              <w:rPr>
                <w:b/>
                <w:bCs/>
                <w:sz w:val="20"/>
                <w:szCs w:val="20"/>
              </w:rPr>
              <w:t>Theory</w:t>
            </w:r>
          </w:p>
          <w:p w:rsidR="00682DEC" w:rsidRPr="00106059" w:rsidRDefault="00682DEC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FD25AF" w:rsidRPr="00FF46DC" w:rsidTr="00A30F2F">
        <w:tc>
          <w:tcPr>
            <w:tcW w:w="1800" w:type="dxa"/>
          </w:tcPr>
          <w:p w:rsidR="00FD25AF" w:rsidRDefault="00FD25AF" w:rsidP="00FD25AF">
            <w:pPr>
              <w:spacing w:line="276" w:lineRule="auto"/>
              <w:jc w:val="center"/>
            </w:pPr>
            <w:r w:rsidRPr="00E943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943E8">
              <w:rPr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Hindi</w:t>
            </w:r>
          </w:p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FD25AF" w:rsidRPr="00FF46DC" w:rsidTr="00A30F2F">
        <w:tc>
          <w:tcPr>
            <w:tcW w:w="1800" w:type="dxa"/>
          </w:tcPr>
          <w:p w:rsidR="00FD25AF" w:rsidRDefault="00FD25AF" w:rsidP="00FD25AF">
            <w:pPr>
              <w:spacing w:line="276" w:lineRule="auto"/>
              <w:jc w:val="center"/>
            </w:pPr>
            <w:r w:rsidRPr="00E943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943E8">
              <w:rPr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059">
              <w:rPr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059">
              <w:rPr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059">
              <w:rPr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059">
              <w:rPr>
                <w:b/>
                <w:b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FD25AF" w:rsidRPr="00FF46DC" w:rsidTr="00A30F2F">
        <w:tc>
          <w:tcPr>
            <w:tcW w:w="1800" w:type="dxa"/>
          </w:tcPr>
          <w:p w:rsidR="00FD25AF" w:rsidRDefault="00FD25AF" w:rsidP="00FD25AF">
            <w:pPr>
              <w:spacing w:line="276" w:lineRule="auto"/>
              <w:jc w:val="center"/>
            </w:pPr>
            <w:r w:rsidRPr="00E943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943E8">
              <w:rPr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E.V.S.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E.V.S.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E.V.S.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FD25AF" w:rsidRPr="00FF46DC" w:rsidTr="00A30F2F">
        <w:tc>
          <w:tcPr>
            <w:tcW w:w="1800" w:type="dxa"/>
          </w:tcPr>
          <w:p w:rsidR="00FD25AF" w:rsidRDefault="00FD25AF" w:rsidP="00FD25AF">
            <w:pPr>
              <w:spacing w:line="276" w:lineRule="auto"/>
              <w:jc w:val="center"/>
            </w:pPr>
            <w:r w:rsidRPr="00E943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943E8">
              <w:rPr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Hindi</w:t>
            </w:r>
          </w:p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Hindi</w:t>
            </w:r>
          </w:p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English</w:t>
            </w:r>
          </w:p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FD25AF" w:rsidRPr="00FF46DC" w:rsidTr="00840491">
        <w:trPr>
          <w:trHeight w:val="170"/>
        </w:trPr>
        <w:tc>
          <w:tcPr>
            <w:tcW w:w="1800" w:type="dxa"/>
          </w:tcPr>
          <w:p w:rsidR="00FD25AF" w:rsidRDefault="00FD25AF" w:rsidP="00FD25AF">
            <w:pPr>
              <w:spacing w:line="276" w:lineRule="auto"/>
              <w:jc w:val="center"/>
            </w:pPr>
            <w:r w:rsidRPr="00E943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943E8">
              <w:rPr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773" w:type="dxa"/>
          </w:tcPr>
          <w:p w:rsidR="00FD25AF" w:rsidRPr="00106059" w:rsidRDefault="00FD25AF" w:rsidP="00FD25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059">
              <w:rPr>
                <w:b/>
                <w:bCs/>
                <w:sz w:val="20"/>
                <w:szCs w:val="20"/>
              </w:rPr>
              <w:t>Maths</w:t>
            </w:r>
            <w:proofErr w:type="spellEnd"/>
          </w:p>
        </w:tc>
      </w:tr>
    </w:tbl>
    <w:p w:rsidR="002A4CC4" w:rsidRDefault="002A4CC4" w:rsidP="00611E35">
      <w:pPr>
        <w:spacing w:line="276" w:lineRule="auto"/>
        <w:rPr>
          <w:b/>
          <w:sz w:val="22"/>
          <w:szCs w:val="22"/>
        </w:rPr>
      </w:pPr>
    </w:p>
    <w:p w:rsidR="00FD25AF" w:rsidRPr="00534209" w:rsidRDefault="00FD25AF" w:rsidP="00611E35">
      <w:pPr>
        <w:spacing w:line="276" w:lineRule="auto"/>
        <w:rPr>
          <w:b/>
          <w:sz w:val="22"/>
          <w:szCs w:val="22"/>
        </w:rPr>
      </w:pPr>
    </w:p>
    <w:p w:rsidR="00A91895" w:rsidRPr="00EF17A4" w:rsidRDefault="00A91895" w:rsidP="00A91895">
      <w:pPr>
        <w:spacing w:line="276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4F1413">
        <w:rPr>
          <w:b/>
          <w:sz w:val="22"/>
          <w:szCs w:val="22"/>
        </w:rPr>
        <w:t>Bring proper stationery during exams.</w:t>
      </w:r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4F1413">
        <w:rPr>
          <w:b/>
          <w:bCs/>
          <w:sz w:val="22"/>
          <w:szCs w:val="22"/>
        </w:rPr>
        <w:t xml:space="preserve">Each paper will be 20 </w:t>
      </w:r>
      <w:proofErr w:type="gramStart"/>
      <w:r w:rsidRPr="004F1413">
        <w:rPr>
          <w:b/>
          <w:bCs/>
          <w:sz w:val="22"/>
          <w:szCs w:val="22"/>
        </w:rPr>
        <w:t>marks .</w:t>
      </w:r>
      <w:proofErr w:type="gramEnd"/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4F1413">
        <w:rPr>
          <w:b/>
          <w:sz w:val="22"/>
          <w:szCs w:val="22"/>
        </w:rPr>
        <w:t>In case of absence, Exam will not be taken again.</w:t>
      </w:r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4F1413">
        <w:rPr>
          <w:b/>
          <w:sz w:val="22"/>
          <w:szCs w:val="22"/>
        </w:rPr>
        <w:t>School will get over at the usual timings during exams.</w:t>
      </w:r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4F1413">
        <w:rPr>
          <w:b/>
          <w:sz w:val="22"/>
          <w:szCs w:val="22"/>
        </w:rPr>
        <w:t>Do not remain absent on Non Exam days as revisions will take place.</w:t>
      </w:r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4F1413">
        <w:rPr>
          <w:b/>
          <w:sz w:val="22"/>
          <w:szCs w:val="22"/>
        </w:rPr>
        <w:t>Syllabus covered up in the month of October / November will be included.</w:t>
      </w:r>
    </w:p>
    <w:p w:rsidR="00A91895" w:rsidRPr="004F1413" w:rsidRDefault="00A91895" w:rsidP="00A91895">
      <w:pPr>
        <w:pStyle w:val="ListParagraph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4F1413">
        <w:rPr>
          <w:b/>
          <w:sz w:val="22"/>
          <w:szCs w:val="22"/>
        </w:rPr>
        <w:t>Winter Break</w:t>
      </w:r>
      <w:r>
        <w:rPr>
          <w:b/>
          <w:sz w:val="22"/>
          <w:szCs w:val="22"/>
        </w:rPr>
        <w:t xml:space="preserve"> i</w:t>
      </w:r>
      <w:r w:rsidRPr="004F1413">
        <w:rPr>
          <w:b/>
          <w:sz w:val="22"/>
          <w:szCs w:val="22"/>
        </w:rPr>
        <w:t xml:space="preserve">s from </w:t>
      </w:r>
      <w:r w:rsidRPr="004F1413">
        <w:rPr>
          <w:b/>
          <w:sz w:val="22"/>
          <w:szCs w:val="22"/>
          <w:u w:val="single"/>
        </w:rPr>
        <w:t>29</w:t>
      </w:r>
      <w:r w:rsidRPr="004F1413">
        <w:rPr>
          <w:b/>
          <w:sz w:val="22"/>
          <w:szCs w:val="22"/>
          <w:u w:val="single"/>
          <w:vertAlign w:val="superscript"/>
        </w:rPr>
        <w:t>th</w:t>
      </w:r>
      <w:r w:rsidRPr="004F1413">
        <w:rPr>
          <w:b/>
          <w:sz w:val="22"/>
          <w:szCs w:val="22"/>
          <w:u w:val="single"/>
        </w:rPr>
        <w:t xml:space="preserve"> December 201</w:t>
      </w:r>
      <w:r>
        <w:rPr>
          <w:b/>
          <w:sz w:val="22"/>
          <w:szCs w:val="22"/>
          <w:u w:val="single"/>
        </w:rPr>
        <w:t>9</w:t>
      </w:r>
      <w:r w:rsidRPr="004F1413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  <w:vertAlign w:val="superscript"/>
        </w:rPr>
        <w:t>st</w:t>
      </w:r>
      <w:r w:rsidRPr="004F1413">
        <w:rPr>
          <w:b/>
          <w:sz w:val="22"/>
          <w:szCs w:val="22"/>
          <w:u w:val="single"/>
        </w:rPr>
        <w:t xml:space="preserve"> January 20</w:t>
      </w:r>
      <w:r>
        <w:rPr>
          <w:b/>
          <w:sz w:val="22"/>
          <w:szCs w:val="22"/>
          <w:u w:val="single"/>
        </w:rPr>
        <w:t>20</w:t>
      </w:r>
      <w:r w:rsidRPr="004F1413">
        <w:rPr>
          <w:b/>
          <w:sz w:val="22"/>
          <w:szCs w:val="22"/>
        </w:rPr>
        <w:t xml:space="preserve">.School reopens on 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  <w:vertAlign w:val="superscript"/>
        </w:rPr>
        <w:t>n</w:t>
      </w:r>
      <w:r w:rsidRPr="004F1413">
        <w:rPr>
          <w:b/>
          <w:sz w:val="22"/>
          <w:szCs w:val="22"/>
          <w:u w:val="single"/>
          <w:vertAlign w:val="superscript"/>
        </w:rPr>
        <w:t>d</w:t>
      </w:r>
      <w:r w:rsidRPr="004F1413">
        <w:rPr>
          <w:b/>
          <w:sz w:val="22"/>
          <w:szCs w:val="22"/>
          <w:u w:val="single"/>
        </w:rPr>
        <w:t xml:space="preserve"> January 20</w:t>
      </w:r>
      <w:r>
        <w:rPr>
          <w:b/>
          <w:sz w:val="22"/>
          <w:szCs w:val="22"/>
          <w:u w:val="single"/>
        </w:rPr>
        <w:t>20</w:t>
      </w:r>
      <w:r w:rsidRPr="004F1413">
        <w:rPr>
          <w:b/>
          <w:sz w:val="22"/>
          <w:szCs w:val="22"/>
        </w:rPr>
        <w:t>.</w:t>
      </w:r>
    </w:p>
    <w:p w:rsidR="00A91895" w:rsidRPr="00F104EC" w:rsidRDefault="00A91895" w:rsidP="00A91895">
      <w:pPr>
        <w:spacing w:after="200" w:line="360" w:lineRule="auto"/>
        <w:rPr>
          <w:b/>
          <w:sz w:val="22"/>
          <w:szCs w:val="22"/>
          <w:u w:val="single"/>
        </w:rPr>
      </w:pPr>
      <w:r w:rsidRPr="001525EC">
        <w:rPr>
          <w:b/>
          <w:bCs/>
          <w:sz w:val="22"/>
          <w:szCs w:val="22"/>
        </w:rPr>
        <w:t>Principal</w:t>
      </w:r>
    </w:p>
    <w:p w:rsidR="00A91895" w:rsidRPr="004F1413" w:rsidRDefault="00A91895" w:rsidP="00782E66">
      <w:pPr>
        <w:spacing w:line="276" w:lineRule="auto"/>
        <w:rPr>
          <w:b/>
          <w:sz w:val="22"/>
          <w:szCs w:val="22"/>
        </w:rPr>
      </w:pPr>
    </w:p>
    <w:sectPr w:rsidR="00A91895" w:rsidRPr="004F1413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259"/>
    <w:multiLevelType w:val="hybridMultilevel"/>
    <w:tmpl w:val="822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6F94"/>
    <w:rsid w:val="0002314B"/>
    <w:rsid w:val="00031B28"/>
    <w:rsid w:val="0004223D"/>
    <w:rsid w:val="00050109"/>
    <w:rsid w:val="000577E9"/>
    <w:rsid w:val="000604C9"/>
    <w:rsid w:val="000650A1"/>
    <w:rsid w:val="00065A3D"/>
    <w:rsid w:val="000704A7"/>
    <w:rsid w:val="00087C0D"/>
    <w:rsid w:val="000907CE"/>
    <w:rsid w:val="000A29FD"/>
    <w:rsid w:val="000A4A69"/>
    <w:rsid w:val="000A686E"/>
    <w:rsid w:val="000C672A"/>
    <w:rsid w:val="000D4C27"/>
    <w:rsid w:val="000D5515"/>
    <w:rsid w:val="000D642F"/>
    <w:rsid w:val="000E6170"/>
    <w:rsid w:val="000F446B"/>
    <w:rsid w:val="000F633B"/>
    <w:rsid w:val="000F71C1"/>
    <w:rsid w:val="00106232"/>
    <w:rsid w:val="00126217"/>
    <w:rsid w:val="001332A4"/>
    <w:rsid w:val="00135E5D"/>
    <w:rsid w:val="00136326"/>
    <w:rsid w:val="00141973"/>
    <w:rsid w:val="0014709F"/>
    <w:rsid w:val="00155155"/>
    <w:rsid w:val="0015567D"/>
    <w:rsid w:val="001948E7"/>
    <w:rsid w:val="0019537A"/>
    <w:rsid w:val="001A5887"/>
    <w:rsid w:val="001A5CFF"/>
    <w:rsid w:val="001B2529"/>
    <w:rsid w:val="001B4F06"/>
    <w:rsid w:val="001E4B26"/>
    <w:rsid w:val="001F66E4"/>
    <w:rsid w:val="00202BBD"/>
    <w:rsid w:val="00203EBE"/>
    <w:rsid w:val="00206849"/>
    <w:rsid w:val="00222513"/>
    <w:rsid w:val="002226FA"/>
    <w:rsid w:val="00223D67"/>
    <w:rsid w:val="002520A0"/>
    <w:rsid w:val="00253776"/>
    <w:rsid w:val="002637EF"/>
    <w:rsid w:val="002702D3"/>
    <w:rsid w:val="00272D63"/>
    <w:rsid w:val="0027422F"/>
    <w:rsid w:val="00282DDC"/>
    <w:rsid w:val="00284516"/>
    <w:rsid w:val="002A4CC4"/>
    <w:rsid w:val="002C6D6C"/>
    <w:rsid w:val="002C707B"/>
    <w:rsid w:val="002E65C0"/>
    <w:rsid w:val="002E7DE6"/>
    <w:rsid w:val="002F18CE"/>
    <w:rsid w:val="002F6057"/>
    <w:rsid w:val="002F639E"/>
    <w:rsid w:val="0030549E"/>
    <w:rsid w:val="00317862"/>
    <w:rsid w:val="003262F4"/>
    <w:rsid w:val="0032672A"/>
    <w:rsid w:val="00327B60"/>
    <w:rsid w:val="00330BB6"/>
    <w:rsid w:val="003364DD"/>
    <w:rsid w:val="0034684B"/>
    <w:rsid w:val="00346DF4"/>
    <w:rsid w:val="00356A9E"/>
    <w:rsid w:val="00356D36"/>
    <w:rsid w:val="00371FFC"/>
    <w:rsid w:val="003800AF"/>
    <w:rsid w:val="00382442"/>
    <w:rsid w:val="0038294A"/>
    <w:rsid w:val="00394E31"/>
    <w:rsid w:val="003B07E6"/>
    <w:rsid w:val="003B1AB1"/>
    <w:rsid w:val="003B2AF4"/>
    <w:rsid w:val="003C1E49"/>
    <w:rsid w:val="003D621F"/>
    <w:rsid w:val="003E5B65"/>
    <w:rsid w:val="003F1A75"/>
    <w:rsid w:val="004015D2"/>
    <w:rsid w:val="00410B61"/>
    <w:rsid w:val="004133EB"/>
    <w:rsid w:val="00425A87"/>
    <w:rsid w:val="00430CAD"/>
    <w:rsid w:val="0043473E"/>
    <w:rsid w:val="0044117A"/>
    <w:rsid w:val="004569D7"/>
    <w:rsid w:val="0046247D"/>
    <w:rsid w:val="004645DF"/>
    <w:rsid w:val="00467C91"/>
    <w:rsid w:val="00474DD4"/>
    <w:rsid w:val="004830CD"/>
    <w:rsid w:val="00483E5F"/>
    <w:rsid w:val="00486FAD"/>
    <w:rsid w:val="004A2ACD"/>
    <w:rsid w:val="004C0325"/>
    <w:rsid w:val="004C2E46"/>
    <w:rsid w:val="004C70F3"/>
    <w:rsid w:val="004D47F8"/>
    <w:rsid w:val="004E498A"/>
    <w:rsid w:val="004E7D0E"/>
    <w:rsid w:val="004F1413"/>
    <w:rsid w:val="004F2FE4"/>
    <w:rsid w:val="005028D4"/>
    <w:rsid w:val="005100A4"/>
    <w:rsid w:val="00520309"/>
    <w:rsid w:val="00524640"/>
    <w:rsid w:val="00534209"/>
    <w:rsid w:val="00536FC2"/>
    <w:rsid w:val="0054711A"/>
    <w:rsid w:val="005528A8"/>
    <w:rsid w:val="0057068C"/>
    <w:rsid w:val="005738C4"/>
    <w:rsid w:val="005774FD"/>
    <w:rsid w:val="0058263D"/>
    <w:rsid w:val="005877F2"/>
    <w:rsid w:val="005A4C79"/>
    <w:rsid w:val="005B1B6A"/>
    <w:rsid w:val="005B71FE"/>
    <w:rsid w:val="005C0A30"/>
    <w:rsid w:val="005D07CB"/>
    <w:rsid w:val="005D2EC4"/>
    <w:rsid w:val="005E1EE4"/>
    <w:rsid w:val="005E4316"/>
    <w:rsid w:val="005F7853"/>
    <w:rsid w:val="00611E35"/>
    <w:rsid w:val="0062490D"/>
    <w:rsid w:val="00630D45"/>
    <w:rsid w:val="0063716F"/>
    <w:rsid w:val="00652D0B"/>
    <w:rsid w:val="00666D7E"/>
    <w:rsid w:val="00674CD3"/>
    <w:rsid w:val="006759C9"/>
    <w:rsid w:val="00675DF5"/>
    <w:rsid w:val="00682DEC"/>
    <w:rsid w:val="006842EA"/>
    <w:rsid w:val="00684C9E"/>
    <w:rsid w:val="0068658F"/>
    <w:rsid w:val="00690EDC"/>
    <w:rsid w:val="00696AAD"/>
    <w:rsid w:val="006A1687"/>
    <w:rsid w:val="006A6562"/>
    <w:rsid w:val="006A6C0E"/>
    <w:rsid w:val="006B1B2C"/>
    <w:rsid w:val="006B2081"/>
    <w:rsid w:val="006B669F"/>
    <w:rsid w:val="006C3F3F"/>
    <w:rsid w:val="006F77BB"/>
    <w:rsid w:val="0070435F"/>
    <w:rsid w:val="00714860"/>
    <w:rsid w:val="0071610E"/>
    <w:rsid w:val="00716C8E"/>
    <w:rsid w:val="007306D7"/>
    <w:rsid w:val="0073143B"/>
    <w:rsid w:val="00731AAE"/>
    <w:rsid w:val="007324B1"/>
    <w:rsid w:val="007378AD"/>
    <w:rsid w:val="00741DB8"/>
    <w:rsid w:val="00754146"/>
    <w:rsid w:val="0075591F"/>
    <w:rsid w:val="00756034"/>
    <w:rsid w:val="0075737E"/>
    <w:rsid w:val="007624C6"/>
    <w:rsid w:val="00767620"/>
    <w:rsid w:val="00782E66"/>
    <w:rsid w:val="00785E83"/>
    <w:rsid w:val="007A1590"/>
    <w:rsid w:val="007B1451"/>
    <w:rsid w:val="007B2D0D"/>
    <w:rsid w:val="007C1C5F"/>
    <w:rsid w:val="007C1F35"/>
    <w:rsid w:val="007D09E9"/>
    <w:rsid w:val="007D41C0"/>
    <w:rsid w:val="007E40B4"/>
    <w:rsid w:val="007E438D"/>
    <w:rsid w:val="007F0EAC"/>
    <w:rsid w:val="007F4357"/>
    <w:rsid w:val="00801A47"/>
    <w:rsid w:val="00804ED2"/>
    <w:rsid w:val="008266E6"/>
    <w:rsid w:val="00837A5C"/>
    <w:rsid w:val="00840491"/>
    <w:rsid w:val="00845952"/>
    <w:rsid w:val="00845C96"/>
    <w:rsid w:val="00850895"/>
    <w:rsid w:val="00855C2B"/>
    <w:rsid w:val="00856F8E"/>
    <w:rsid w:val="00861003"/>
    <w:rsid w:val="0086483F"/>
    <w:rsid w:val="008652AE"/>
    <w:rsid w:val="008669B9"/>
    <w:rsid w:val="00871A56"/>
    <w:rsid w:val="00877C2F"/>
    <w:rsid w:val="00891E99"/>
    <w:rsid w:val="008924B9"/>
    <w:rsid w:val="0089486D"/>
    <w:rsid w:val="008A6E24"/>
    <w:rsid w:val="008B6D71"/>
    <w:rsid w:val="008C06C8"/>
    <w:rsid w:val="008C679C"/>
    <w:rsid w:val="008E229F"/>
    <w:rsid w:val="008E4528"/>
    <w:rsid w:val="008F095C"/>
    <w:rsid w:val="008F1C6D"/>
    <w:rsid w:val="00912336"/>
    <w:rsid w:val="00913EEB"/>
    <w:rsid w:val="00934B19"/>
    <w:rsid w:val="00937527"/>
    <w:rsid w:val="00944007"/>
    <w:rsid w:val="00944D9A"/>
    <w:rsid w:val="009469AC"/>
    <w:rsid w:val="0095033D"/>
    <w:rsid w:val="009545D4"/>
    <w:rsid w:val="00954BF0"/>
    <w:rsid w:val="00955026"/>
    <w:rsid w:val="00964F2A"/>
    <w:rsid w:val="00977D21"/>
    <w:rsid w:val="0099255A"/>
    <w:rsid w:val="009A084E"/>
    <w:rsid w:val="009B41AA"/>
    <w:rsid w:val="009C2DA5"/>
    <w:rsid w:val="009C59ED"/>
    <w:rsid w:val="009C71CE"/>
    <w:rsid w:val="009D6B14"/>
    <w:rsid w:val="009D74F9"/>
    <w:rsid w:val="00A01491"/>
    <w:rsid w:val="00A35620"/>
    <w:rsid w:val="00A4201C"/>
    <w:rsid w:val="00A42CFF"/>
    <w:rsid w:val="00A479E1"/>
    <w:rsid w:val="00A637C1"/>
    <w:rsid w:val="00A638B2"/>
    <w:rsid w:val="00A66B65"/>
    <w:rsid w:val="00A71480"/>
    <w:rsid w:val="00A83CEA"/>
    <w:rsid w:val="00A91895"/>
    <w:rsid w:val="00AA63DB"/>
    <w:rsid w:val="00AA7256"/>
    <w:rsid w:val="00AB723B"/>
    <w:rsid w:val="00AE5B00"/>
    <w:rsid w:val="00B025EF"/>
    <w:rsid w:val="00B06E00"/>
    <w:rsid w:val="00B10620"/>
    <w:rsid w:val="00B139E3"/>
    <w:rsid w:val="00B15E5A"/>
    <w:rsid w:val="00B167BD"/>
    <w:rsid w:val="00B253A4"/>
    <w:rsid w:val="00B40EB2"/>
    <w:rsid w:val="00B44124"/>
    <w:rsid w:val="00B45E30"/>
    <w:rsid w:val="00B60C0D"/>
    <w:rsid w:val="00B620AB"/>
    <w:rsid w:val="00B667D7"/>
    <w:rsid w:val="00B714B0"/>
    <w:rsid w:val="00B77E72"/>
    <w:rsid w:val="00B815BF"/>
    <w:rsid w:val="00B9345D"/>
    <w:rsid w:val="00BD0DF6"/>
    <w:rsid w:val="00BD791E"/>
    <w:rsid w:val="00BE70AC"/>
    <w:rsid w:val="00BF42F7"/>
    <w:rsid w:val="00C113E4"/>
    <w:rsid w:val="00C22AE7"/>
    <w:rsid w:val="00C24FC6"/>
    <w:rsid w:val="00C26B44"/>
    <w:rsid w:val="00C4363B"/>
    <w:rsid w:val="00C54B32"/>
    <w:rsid w:val="00C63110"/>
    <w:rsid w:val="00C7531C"/>
    <w:rsid w:val="00C84D34"/>
    <w:rsid w:val="00C85D20"/>
    <w:rsid w:val="00C94975"/>
    <w:rsid w:val="00C94C26"/>
    <w:rsid w:val="00CB2F09"/>
    <w:rsid w:val="00CB6366"/>
    <w:rsid w:val="00CB6871"/>
    <w:rsid w:val="00CC1B17"/>
    <w:rsid w:val="00CC7212"/>
    <w:rsid w:val="00CE19F8"/>
    <w:rsid w:val="00CF02E9"/>
    <w:rsid w:val="00CF7C68"/>
    <w:rsid w:val="00D0110E"/>
    <w:rsid w:val="00D13E1D"/>
    <w:rsid w:val="00D21023"/>
    <w:rsid w:val="00D36FDF"/>
    <w:rsid w:val="00D472E6"/>
    <w:rsid w:val="00D514D9"/>
    <w:rsid w:val="00D623F5"/>
    <w:rsid w:val="00D70205"/>
    <w:rsid w:val="00D915B9"/>
    <w:rsid w:val="00DA0AE8"/>
    <w:rsid w:val="00DA5A8A"/>
    <w:rsid w:val="00DB4943"/>
    <w:rsid w:val="00DD2814"/>
    <w:rsid w:val="00DE6672"/>
    <w:rsid w:val="00DE7854"/>
    <w:rsid w:val="00DF016D"/>
    <w:rsid w:val="00E044BB"/>
    <w:rsid w:val="00E16715"/>
    <w:rsid w:val="00E27B5C"/>
    <w:rsid w:val="00E46933"/>
    <w:rsid w:val="00E724DE"/>
    <w:rsid w:val="00E730F8"/>
    <w:rsid w:val="00E73EBC"/>
    <w:rsid w:val="00E83595"/>
    <w:rsid w:val="00E90592"/>
    <w:rsid w:val="00E93D9F"/>
    <w:rsid w:val="00E942F5"/>
    <w:rsid w:val="00E972BC"/>
    <w:rsid w:val="00EA23F2"/>
    <w:rsid w:val="00EC1C52"/>
    <w:rsid w:val="00EC2161"/>
    <w:rsid w:val="00ED5E2A"/>
    <w:rsid w:val="00EE072D"/>
    <w:rsid w:val="00F03877"/>
    <w:rsid w:val="00F07C55"/>
    <w:rsid w:val="00F11647"/>
    <w:rsid w:val="00F21C3E"/>
    <w:rsid w:val="00F35965"/>
    <w:rsid w:val="00F37B4D"/>
    <w:rsid w:val="00F41DB9"/>
    <w:rsid w:val="00F53028"/>
    <w:rsid w:val="00F53BC4"/>
    <w:rsid w:val="00F567CA"/>
    <w:rsid w:val="00F57A24"/>
    <w:rsid w:val="00F67E17"/>
    <w:rsid w:val="00F7074B"/>
    <w:rsid w:val="00F750C7"/>
    <w:rsid w:val="00F762BC"/>
    <w:rsid w:val="00F83219"/>
    <w:rsid w:val="00F87240"/>
    <w:rsid w:val="00F91A32"/>
    <w:rsid w:val="00FC09B7"/>
    <w:rsid w:val="00FD0911"/>
    <w:rsid w:val="00FD25AF"/>
    <w:rsid w:val="00FD389D"/>
    <w:rsid w:val="00FD4A92"/>
    <w:rsid w:val="00FE1155"/>
    <w:rsid w:val="00FF1B4F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12</cp:revision>
  <cp:lastPrinted>2019-10-14T02:41:00Z</cp:lastPrinted>
  <dcterms:created xsi:type="dcterms:W3CDTF">2019-09-28T06:56:00Z</dcterms:created>
  <dcterms:modified xsi:type="dcterms:W3CDTF">2019-10-14T02:42:00Z</dcterms:modified>
</cp:coreProperties>
</file>